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64070" w14:textId="79D1A8C0" w:rsidR="00801FE2" w:rsidRPr="00946909" w:rsidRDefault="00946909" w:rsidP="009469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909">
        <w:rPr>
          <w:rFonts w:ascii="Times New Roman" w:hAnsi="Times New Roman" w:cs="Times New Roman"/>
          <w:b/>
          <w:bCs/>
          <w:sz w:val="24"/>
          <w:szCs w:val="24"/>
        </w:rPr>
        <w:t>TEMA: A IMPORTÂNCIA DA GESTÃ</w:t>
      </w:r>
      <w:r w:rsidR="00B10098" w:rsidRPr="00946909">
        <w:rPr>
          <w:rFonts w:ascii="Times New Roman" w:hAnsi="Times New Roman" w:cs="Times New Roman"/>
          <w:b/>
          <w:bCs/>
          <w:sz w:val="24"/>
          <w:szCs w:val="24"/>
        </w:rPr>
        <w:t>O DO TEMPO</w:t>
      </w:r>
    </w:p>
    <w:p w14:paraId="5172FF00" w14:textId="4A7F3E30" w:rsidR="00B10098" w:rsidRPr="00946909" w:rsidRDefault="00B10098" w:rsidP="009469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909">
        <w:rPr>
          <w:rFonts w:ascii="Times New Roman" w:hAnsi="Times New Roman" w:cs="Times New Roman"/>
          <w:b/>
          <w:bCs/>
          <w:sz w:val="24"/>
          <w:szCs w:val="24"/>
        </w:rPr>
        <w:t>T</w:t>
      </w:r>
      <w:bookmarkStart w:id="0" w:name="_GoBack"/>
      <w:bookmarkEnd w:id="0"/>
      <w:r w:rsidRPr="00946909">
        <w:rPr>
          <w:rFonts w:ascii="Times New Roman" w:hAnsi="Times New Roman" w:cs="Times New Roman"/>
          <w:b/>
          <w:bCs/>
          <w:sz w:val="24"/>
          <w:szCs w:val="24"/>
        </w:rPr>
        <w:t>EXTO: ECLESIASTES</w:t>
      </w:r>
      <w:r w:rsidR="00197C24" w:rsidRPr="00946909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 w:rsidR="00597B77" w:rsidRPr="00946909">
        <w:rPr>
          <w:rFonts w:ascii="Times New Roman" w:hAnsi="Times New Roman" w:cs="Times New Roman"/>
          <w:b/>
          <w:bCs/>
          <w:sz w:val="24"/>
          <w:szCs w:val="24"/>
        </w:rPr>
        <w:t>1:8</w:t>
      </w:r>
    </w:p>
    <w:p w14:paraId="43AD7592" w14:textId="076B7E2F" w:rsidR="00197C24" w:rsidRPr="00946909" w:rsidRDefault="00197C24" w:rsidP="009469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909">
        <w:rPr>
          <w:rFonts w:ascii="Times New Roman" w:hAnsi="Times New Roman" w:cs="Times New Roman"/>
          <w:b/>
          <w:bCs/>
          <w:sz w:val="24"/>
          <w:szCs w:val="24"/>
        </w:rPr>
        <w:t>INTRODUÇÃO:</w:t>
      </w:r>
    </w:p>
    <w:p w14:paraId="2F43FD09" w14:textId="7EC15109" w:rsidR="0077035A" w:rsidRPr="00946909" w:rsidRDefault="0077035A" w:rsidP="00946909">
      <w:p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O livro de Ecl</w:t>
      </w:r>
      <w:r w:rsidR="00946909" w:rsidRPr="00946909">
        <w:rPr>
          <w:rFonts w:ascii="Times New Roman" w:hAnsi="Times New Roman" w:cs="Times New Roman"/>
          <w:sz w:val="24"/>
          <w:szCs w:val="24"/>
        </w:rPr>
        <w:t>esiastes questiona sobre como nó</w:t>
      </w:r>
      <w:r w:rsidRPr="00946909">
        <w:rPr>
          <w:rFonts w:ascii="Times New Roman" w:hAnsi="Times New Roman" w:cs="Times New Roman"/>
          <w:sz w:val="24"/>
          <w:szCs w:val="24"/>
        </w:rPr>
        <w:t>s seres humanos po</w:t>
      </w:r>
      <w:r w:rsidR="00946909" w:rsidRPr="00946909">
        <w:rPr>
          <w:rFonts w:ascii="Times New Roman" w:hAnsi="Times New Roman" w:cs="Times New Roman"/>
          <w:sz w:val="24"/>
          <w:szCs w:val="24"/>
        </w:rPr>
        <w:t>demos viver de maneira satisfató</w:t>
      </w:r>
      <w:r w:rsidRPr="00946909">
        <w:rPr>
          <w:rFonts w:ascii="Times New Roman" w:hAnsi="Times New Roman" w:cs="Times New Roman"/>
          <w:sz w:val="24"/>
          <w:szCs w:val="24"/>
        </w:rPr>
        <w:t>ria. A vida</w:t>
      </w:r>
      <w:r w:rsidR="00946909" w:rsidRPr="00946909">
        <w:rPr>
          <w:rFonts w:ascii="Times New Roman" w:hAnsi="Times New Roman" w:cs="Times New Roman"/>
          <w:sz w:val="24"/>
          <w:szCs w:val="24"/>
        </w:rPr>
        <w:t xml:space="preserve"> vale a pena ser vivida? Onde nó</w:t>
      </w:r>
      <w:r w:rsidRPr="00946909">
        <w:rPr>
          <w:rFonts w:ascii="Times New Roman" w:hAnsi="Times New Roman" w:cs="Times New Roman"/>
          <w:sz w:val="24"/>
          <w:szCs w:val="24"/>
        </w:rPr>
        <w:t>s podemos encontrar a verdadeira felicidade?</w:t>
      </w:r>
    </w:p>
    <w:p w14:paraId="2D392D16" w14:textId="136F71EC" w:rsidR="00CF2843" w:rsidRPr="00946909" w:rsidRDefault="00E36D29" w:rsidP="00946909">
      <w:p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 xml:space="preserve">O </w:t>
      </w:r>
      <w:r w:rsidR="00946909" w:rsidRPr="00946909">
        <w:rPr>
          <w:rFonts w:ascii="Times New Roman" w:hAnsi="Times New Roman" w:cs="Times New Roman"/>
          <w:sz w:val="24"/>
          <w:szCs w:val="24"/>
        </w:rPr>
        <w:t>pregador tem uma visã</w:t>
      </w:r>
      <w:r w:rsidR="00CF2843" w:rsidRPr="00946909">
        <w:rPr>
          <w:rFonts w:ascii="Times New Roman" w:hAnsi="Times New Roman" w:cs="Times New Roman"/>
          <w:sz w:val="24"/>
          <w:szCs w:val="24"/>
        </w:rPr>
        <w:t>o pessimista quanto ao sentido da vida considerada a part</w:t>
      </w:r>
      <w:r w:rsidR="00946909" w:rsidRPr="00946909">
        <w:rPr>
          <w:rFonts w:ascii="Times New Roman" w:hAnsi="Times New Roman" w:cs="Times New Roman"/>
          <w:sz w:val="24"/>
          <w:szCs w:val="24"/>
        </w:rPr>
        <w:t>ir da sabedoria humana. A vida é frágil e transitória. A sabedoria humana nã</w:t>
      </w:r>
      <w:r w:rsidR="00CF2843" w:rsidRPr="00946909">
        <w:rPr>
          <w:rFonts w:ascii="Times New Roman" w:hAnsi="Times New Roman" w:cs="Times New Roman"/>
          <w:sz w:val="24"/>
          <w:szCs w:val="24"/>
        </w:rPr>
        <w:t>o passa de vaidade e vazio: “Vaidade de vaidades, diz o Pregador; vaidade de vaidades, t</w:t>
      </w:r>
      <w:r w:rsidR="00946909" w:rsidRPr="00946909">
        <w:rPr>
          <w:rFonts w:ascii="Times New Roman" w:hAnsi="Times New Roman" w:cs="Times New Roman"/>
          <w:sz w:val="24"/>
          <w:szCs w:val="24"/>
        </w:rPr>
        <w:t>udo é</w:t>
      </w:r>
      <w:r w:rsidR="00CF2843" w:rsidRPr="00946909">
        <w:rPr>
          <w:rFonts w:ascii="Times New Roman" w:hAnsi="Times New Roman" w:cs="Times New Roman"/>
          <w:sz w:val="24"/>
          <w:szCs w:val="24"/>
        </w:rPr>
        <w:t xml:space="preserve"> vaidade” (Ec 1.2; 12.8).</w:t>
      </w:r>
    </w:p>
    <w:p w14:paraId="2A33EF9F" w14:textId="4ADE6877" w:rsidR="00E36D29" w:rsidRPr="00946909" w:rsidRDefault="00CF2843" w:rsidP="00946909">
      <w:p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Conforme Eclesiastes, o traba</w:t>
      </w:r>
      <w:r w:rsidR="00946909" w:rsidRPr="00946909">
        <w:rPr>
          <w:rFonts w:ascii="Times New Roman" w:hAnsi="Times New Roman" w:cs="Times New Roman"/>
          <w:sz w:val="24"/>
          <w:szCs w:val="24"/>
        </w:rPr>
        <w:t>lho, as riquezas, os prazeres nã</w:t>
      </w:r>
      <w:r w:rsidRPr="00946909">
        <w:rPr>
          <w:rFonts w:ascii="Times New Roman" w:hAnsi="Times New Roman" w:cs="Times New Roman"/>
          <w:sz w:val="24"/>
          <w:szCs w:val="24"/>
        </w:rPr>
        <w:t xml:space="preserve">o trazem sentido </w:t>
      </w:r>
      <w:r w:rsidR="00946909" w:rsidRPr="00946909">
        <w:rPr>
          <w:rFonts w:ascii="Times New Roman" w:hAnsi="Times New Roman" w:cs="Times New Roman"/>
          <w:sz w:val="24"/>
          <w:szCs w:val="24"/>
        </w:rPr>
        <w:t>a</w:t>
      </w:r>
      <w:r w:rsidRPr="00946909">
        <w:rPr>
          <w:rFonts w:ascii="Times New Roman" w:hAnsi="Times New Roman" w:cs="Times New Roman"/>
          <w:sz w:val="24"/>
          <w:szCs w:val="24"/>
        </w:rPr>
        <w:t xml:space="preserve"> vida. As riquezas podem a</w:t>
      </w:r>
      <w:r w:rsidR="00946909" w:rsidRPr="00946909">
        <w:rPr>
          <w:rFonts w:ascii="Times New Roman" w:hAnsi="Times New Roman" w:cs="Times New Roman"/>
          <w:sz w:val="24"/>
          <w:szCs w:val="24"/>
        </w:rPr>
        <w:t>cabar a qualquer hora. Os que são ricos hoje amanhã</w:t>
      </w:r>
      <w:r w:rsidRPr="00946909">
        <w:rPr>
          <w:rFonts w:ascii="Times New Roman" w:hAnsi="Times New Roman" w:cs="Times New Roman"/>
          <w:sz w:val="24"/>
          <w:szCs w:val="24"/>
        </w:rPr>
        <w:t xml:space="preserve"> p</w:t>
      </w:r>
      <w:r w:rsidR="00946909" w:rsidRPr="00946909">
        <w:rPr>
          <w:rFonts w:ascii="Times New Roman" w:hAnsi="Times New Roman" w:cs="Times New Roman"/>
          <w:sz w:val="24"/>
          <w:szCs w:val="24"/>
        </w:rPr>
        <w:t>odem estar na pobreza. A morte é o destino de todos nó</w:t>
      </w:r>
      <w:r w:rsidRPr="00946909">
        <w:rPr>
          <w:rFonts w:ascii="Times New Roman" w:hAnsi="Times New Roman" w:cs="Times New Roman"/>
          <w:sz w:val="24"/>
          <w:szCs w:val="24"/>
        </w:rPr>
        <w:t>s. E como diz</w:t>
      </w:r>
      <w:r w:rsidR="00946909" w:rsidRPr="00946909">
        <w:rPr>
          <w:rFonts w:ascii="Times New Roman" w:hAnsi="Times New Roman" w:cs="Times New Roman"/>
          <w:sz w:val="24"/>
          <w:szCs w:val="24"/>
        </w:rPr>
        <w:t xml:space="preserve"> o ditado popular: “o caixão nã</w:t>
      </w:r>
      <w:r w:rsidRPr="00946909">
        <w:rPr>
          <w:rFonts w:ascii="Times New Roman" w:hAnsi="Times New Roman" w:cs="Times New Roman"/>
          <w:sz w:val="24"/>
          <w:szCs w:val="24"/>
        </w:rPr>
        <w:t>o tem gavetas”, ou seja, com a morte nada levamos. Por isso devemos desfrutar aqui e ago</w:t>
      </w:r>
      <w:r w:rsidR="00946909" w:rsidRPr="00946909">
        <w:rPr>
          <w:rFonts w:ascii="Times New Roman" w:hAnsi="Times New Roman" w:cs="Times New Roman"/>
          <w:sz w:val="24"/>
          <w:szCs w:val="24"/>
        </w:rPr>
        <w:t>ra dos dons de Deus, pois ningué</w:t>
      </w:r>
      <w:r w:rsidRPr="00946909">
        <w:rPr>
          <w:rFonts w:ascii="Times New Roman" w:hAnsi="Times New Roman" w:cs="Times New Roman"/>
          <w:sz w:val="24"/>
          <w:szCs w:val="24"/>
        </w:rPr>
        <w:t>m sabe o que o futuro nos reserva.</w:t>
      </w:r>
    </w:p>
    <w:p w14:paraId="173EED5B" w14:textId="478746DD" w:rsidR="009A437A" w:rsidRPr="00946909" w:rsidRDefault="00133B2A" w:rsidP="00946909">
      <w:p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Por outro lado, o</w:t>
      </w:r>
      <w:r w:rsidR="00946909" w:rsidRPr="00946909">
        <w:rPr>
          <w:rFonts w:ascii="Times New Roman" w:hAnsi="Times New Roman" w:cs="Times New Roman"/>
          <w:sz w:val="24"/>
          <w:szCs w:val="24"/>
        </w:rPr>
        <w:t xml:space="preserve"> pregador descobre que a vida só tem sentido atravé</w:t>
      </w:r>
      <w:r w:rsidRPr="00946909">
        <w:rPr>
          <w:rFonts w:ascii="Times New Roman" w:hAnsi="Times New Roman" w:cs="Times New Roman"/>
          <w:sz w:val="24"/>
          <w:szCs w:val="24"/>
        </w:rPr>
        <w:t>s do cor</w:t>
      </w:r>
      <w:r w:rsidR="00946909" w:rsidRPr="00946909">
        <w:rPr>
          <w:rFonts w:ascii="Times New Roman" w:hAnsi="Times New Roman" w:cs="Times New Roman"/>
          <w:sz w:val="24"/>
          <w:szCs w:val="24"/>
        </w:rPr>
        <w:t>reto relacionamento com Deus. Só</w:t>
      </w:r>
      <w:r w:rsidRPr="00946909">
        <w:rPr>
          <w:rFonts w:ascii="Times New Roman" w:hAnsi="Times New Roman" w:cs="Times New Roman"/>
          <w:sz w:val="24"/>
          <w:szCs w:val="24"/>
        </w:rPr>
        <w:t xml:space="preserve"> Deus tem a resp</w:t>
      </w:r>
      <w:r w:rsidR="00946909" w:rsidRPr="00946909">
        <w:rPr>
          <w:rFonts w:ascii="Times New Roman" w:hAnsi="Times New Roman" w:cs="Times New Roman"/>
          <w:sz w:val="24"/>
          <w:szCs w:val="24"/>
        </w:rPr>
        <w:t>osta para a verdadeira satisfação na vida. A vida que não está centrada em Deus é</w:t>
      </w:r>
      <w:r w:rsidRPr="00946909">
        <w:rPr>
          <w:rFonts w:ascii="Times New Roman" w:hAnsi="Times New Roman" w:cs="Times New Roman"/>
          <w:sz w:val="24"/>
          <w:szCs w:val="24"/>
        </w:rPr>
        <w:t xml:space="preserve"> vazia. Em suma, Eclesiastes motiva-nos a viver uma vida temente a Deus, pois um dia haveremos de prestar-lhe contas: “Teme a Deus, e guarda os seus mandamen</w:t>
      </w:r>
      <w:r w:rsidR="00946909" w:rsidRPr="00946909">
        <w:rPr>
          <w:rFonts w:ascii="Times New Roman" w:hAnsi="Times New Roman" w:cs="Times New Roman"/>
          <w:sz w:val="24"/>
          <w:szCs w:val="24"/>
        </w:rPr>
        <w:t>tos” (Ec 12.13). “Deus o julgará</w:t>
      </w:r>
      <w:r w:rsidRPr="00946909">
        <w:rPr>
          <w:rFonts w:ascii="Times New Roman" w:hAnsi="Times New Roman" w:cs="Times New Roman"/>
          <w:sz w:val="24"/>
          <w:szCs w:val="24"/>
        </w:rPr>
        <w:t xml:space="preserve"> por tudo o que ﬁzer” (Ec 11.9; 12.14).</w:t>
      </w:r>
    </w:p>
    <w:p w14:paraId="1CF12D4A" w14:textId="77777777" w:rsidR="00AE06EE" w:rsidRPr="00946909" w:rsidRDefault="00CF1BAE" w:rsidP="00946909">
      <w:pPr>
        <w:jc w:val="both"/>
        <w:rPr>
          <w:rFonts w:ascii="Times New Roman" w:eastAsia="Times New Roman" w:hAnsi="Times New Roman" w:cs="Times New Roman"/>
          <w:color w:val="374858"/>
          <w:spacing w:val="-1"/>
          <w:sz w:val="27"/>
          <w:szCs w:val="27"/>
          <w:shd w:val="clear" w:color="auto" w:fill="FFFFFF"/>
        </w:rPr>
      </w:pPr>
      <w:r w:rsidRPr="00946909">
        <w:rPr>
          <w:rFonts w:ascii="Times New Roman" w:eastAsia="Times New Roman" w:hAnsi="Times New Roman" w:cs="Times New Roman"/>
          <w:color w:val="374858"/>
          <w:spacing w:val="-1"/>
          <w:sz w:val="27"/>
          <w:szCs w:val="27"/>
          <w:shd w:val="clear" w:color="auto" w:fill="FFFFFF"/>
        </w:rPr>
        <w:t>Há seis perspectivas temporais e muitas vezes as pessoas dão mais importância a uma delas, ficando mais orientadas para uma do que para outras. Estas são:</w:t>
      </w:r>
    </w:p>
    <w:p w14:paraId="6B634021" w14:textId="42F5F7CB" w:rsidR="00BB2902" w:rsidRPr="00946909" w:rsidRDefault="00FD2DAE" w:rsidP="0094690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Passado positivo;</w:t>
      </w:r>
    </w:p>
    <w:p w14:paraId="712FF9EA" w14:textId="237F449B" w:rsidR="00FD2DAE" w:rsidRPr="00946909" w:rsidRDefault="00AE66DB" w:rsidP="0094690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Passado negativo;</w:t>
      </w:r>
    </w:p>
    <w:p w14:paraId="6477BE8E" w14:textId="204E39C0" w:rsidR="00AE66DB" w:rsidRPr="00946909" w:rsidRDefault="000A2EF9" w:rsidP="0094690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Presente hedonista;</w:t>
      </w:r>
    </w:p>
    <w:p w14:paraId="740A368A" w14:textId="43D39CE9" w:rsidR="000A2EF9" w:rsidRPr="00946909" w:rsidRDefault="00641780" w:rsidP="0094690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Presente fatalista;</w:t>
      </w:r>
    </w:p>
    <w:p w14:paraId="28377B20" w14:textId="5691AE68" w:rsidR="00BF5F8F" w:rsidRPr="00946909" w:rsidRDefault="00BF5F8F" w:rsidP="0094690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Futuro;</w:t>
      </w:r>
    </w:p>
    <w:p w14:paraId="2DDCAA7E" w14:textId="68397257" w:rsidR="00BF5F8F" w:rsidRPr="00946909" w:rsidRDefault="004D7250" w:rsidP="0094690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Futuro transcendental</w:t>
      </w:r>
      <w:r w:rsidR="00622A8D" w:rsidRPr="00946909">
        <w:rPr>
          <w:rFonts w:ascii="Times New Roman" w:hAnsi="Times New Roman" w:cs="Times New Roman"/>
          <w:sz w:val="24"/>
          <w:szCs w:val="24"/>
        </w:rPr>
        <w:t>.</w:t>
      </w:r>
    </w:p>
    <w:p w14:paraId="7EE471EE" w14:textId="5AF9A112" w:rsidR="00622A8D" w:rsidRPr="00946909" w:rsidRDefault="00DF53F5" w:rsidP="00946909">
      <w:p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 xml:space="preserve">Com o tempo aprendemos </w:t>
      </w:r>
      <w:proofErr w:type="gramStart"/>
      <w:r w:rsidRPr="0094690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46909">
        <w:rPr>
          <w:rFonts w:ascii="Times New Roman" w:hAnsi="Times New Roman" w:cs="Times New Roman"/>
          <w:sz w:val="24"/>
          <w:szCs w:val="24"/>
        </w:rPr>
        <w:t xml:space="preserve"> lições importantes</w:t>
      </w:r>
      <w:r w:rsidR="002417D3" w:rsidRPr="00946909">
        <w:rPr>
          <w:rFonts w:ascii="Times New Roman" w:hAnsi="Times New Roman" w:cs="Times New Roman"/>
          <w:sz w:val="24"/>
          <w:szCs w:val="24"/>
        </w:rPr>
        <w:t>:</w:t>
      </w:r>
    </w:p>
    <w:p w14:paraId="35A51E0F" w14:textId="236800E1" w:rsidR="002417D3" w:rsidRPr="00946909" w:rsidRDefault="002417D3" w:rsidP="009469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 xml:space="preserve">Tudo é transitório </w:t>
      </w:r>
      <w:r w:rsidR="00FF62F3" w:rsidRPr="00946909">
        <w:rPr>
          <w:rFonts w:ascii="Times New Roman" w:hAnsi="Times New Roman" w:cs="Times New Roman"/>
          <w:sz w:val="24"/>
          <w:szCs w:val="24"/>
        </w:rPr>
        <w:t>– vai passar;</w:t>
      </w:r>
    </w:p>
    <w:p w14:paraId="67F6848A" w14:textId="77777777" w:rsidR="00DA5BF5" w:rsidRPr="00946909" w:rsidRDefault="00DA5BF5" w:rsidP="0094690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5A4D45B" w14:textId="774782F0" w:rsidR="00FF62F3" w:rsidRPr="00946909" w:rsidRDefault="00FF62F3" w:rsidP="009469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Deus é aquele que coordena os acontecimentos da vida</w:t>
      </w:r>
      <w:r w:rsidR="00971D07" w:rsidRPr="00946909">
        <w:rPr>
          <w:rFonts w:ascii="Times New Roman" w:hAnsi="Times New Roman" w:cs="Times New Roman"/>
          <w:sz w:val="24"/>
          <w:szCs w:val="24"/>
        </w:rPr>
        <w:t xml:space="preserve"> – confie na vontade de Deus e descanse;</w:t>
      </w:r>
    </w:p>
    <w:p w14:paraId="2ED73049" w14:textId="77777777" w:rsidR="00DA5BF5" w:rsidRPr="00946909" w:rsidRDefault="00DA5BF5" w:rsidP="0094690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D77251B" w14:textId="77777777" w:rsidR="00DA5BF5" w:rsidRPr="00946909" w:rsidRDefault="00DA5BF5" w:rsidP="0094690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235C5176" w14:textId="57FF0F86" w:rsidR="00971D07" w:rsidRPr="00946909" w:rsidRDefault="00967A87" w:rsidP="009469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 xml:space="preserve">Deus tem um plano para nossa vida </w:t>
      </w:r>
      <w:r w:rsidR="0076534F" w:rsidRPr="00946909">
        <w:rPr>
          <w:rFonts w:ascii="Times New Roman" w:hAnsi="Times New Roman" w:cs="Times New Roman"/>
          <w:sz w:val="24"/>
          <w:szCs w:val="24"/>
        </w:rPr>
        <w:t>–</w:t>
      </w:r>
      <w:r w:rsidRPr="00946909">
        <w:rPr>
          <w:rFonts w:ascii="Times New Roman" w:hAnsi="Times New Roman" w:cs="Times New Roman"/>
          <w:sz w:val="24"/>
          <w:szCs w:val="24"/>
        </w:rPr>
        <w:t xml:space="preserve"> </w:t>
      </w:r>
      <w:r w:rsidR="0076534F" w:rsidRPr="00946909">
        <w:rPr>
          <w:rFonts w:ascii="Times New Roman" w:hAnsi="Times New Roman" w:cs="Times New Roman"/>
          <w:sz w:val="24"/>
          <w:szCs w:val="24"/>
        </w:rPr>
        <w:t>a descritiva do tempo é a prova de que não podemos</w:t>
      </w:r>
      <w:r w:rsidR="00BB1871" w:rsidRPr="00946909">
        <w:rPr>
          <w:rFonts w:ascii="Times New Roman" w:hAnsi="Times New Roman" w:cs="Times New Roman"/>
          <w:sz w:val="24"/>
          <w:szCs w:val="24"/>
        </w:rPr>
        <w:t xml:space="preserve"> compreender os acontecimentos da vida</w:t>
      </w:r>
      <w:r w:rsidR="00684DF8" w:rsidRPr="00946909">
        <w:rPr>
          <w:rFonts w:ascii="Times New Roman" w:hAnsi="Times New Roman" w:cs="Times New Roman"/>
          <w:sz w:val="24"/>
          <w:szCs w:val="24"/>
        </w:rPr>
        <w:t>, quanto mais os planos do Senhor;</w:t>
      </w:r>
    </w:p>
    <w:p w14:paraId="6F036A22" w14:textId="77777777" w:rsidR="00DA5BF5" w:rsidRPr="00946909" w:rsidRDefault="00DA5BF5" w:rsidP="0094690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264DE1E" w14:textId="710B8E1D" w:rsidR="00684DF8" w:rsidRPr="00946909" w:rsidRDefault="000844A3" w:rsidP="009469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lastRenderedPageBreak/>
        <w:t>Diante das nossas limitações somos chamados</w:t>
      </w:r>
      <w:r w:rsidR="00CD2C9D" w:rsidRPr="00946909">
        <w:rPr>
          <w:rFonts w:ascii="Times New Roman" w:hAnsi="Times New Roman" w:cs="Times New Roman"/>
          <w:sz w:val="24"/>
          <w:szCs w:val="24"/>
        </w:rPr>
        <w:t xml:space="preserve"> a viver o presente uma vez que somente Deus</w:t>
      </w:r>
      <w:r w:rsidR="00DA5BF5" w:rsidRPr="00946909">
        <w:rPr>
          <w:rFonts w:ascii="Times New Roman" w:hAnsi="Times New Roman" w:cs="Times New Roman"/>
          <w:sz w:val="24"/>
          <w:szCs w:val="24"/>
        </w:rPr>
        <w:t xml:space="preserve"> conhece o plano inteiro.</w:t>
      </w:r>
    </w:p>
    <w:p w14:paraId="3D57F276" w14:textId="77777777" w:rsidR="00DA5BF5" w:rsidRPr="00946909" w:rsidRDefault="00DA5BF5" w:rsidP="0094690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6357E0CD" w14:textId="0D96763B" w:rsidR="00DA5BF5" w:rsidRPr="00946909" w:rsidRDefault="0082699E" w:rsidP="009469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909">
        <w:rPr>
          <w:rFonts w:ascii="Times New Roman" w:hAnsi="Times New Roman" w:cs="Times New Roman"/>
          <w:b/>
          <w:bCs/>
          <w:sz w:val="24"/>
          <w:szCs w:val="24"/>
        </w:rPr>
        <w:t>Conclusão:</w:t>
      </w:r>
    </w:p>
    <w:p w14:paraId="6042690F" w14:textId="09E25BCF" w:rsidR="0082699E" w:rsidRPr="00946909" w:rsidRDefault="001265A5" w:rsidP="00946909">
      <w:p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Aprendemos</w:t>
      </w:r>
      <w:r w:rsidR="00C5283F" w:rsidRPr="00946909">
        <w:rPr>
          <w:rFonts w:ascii="Times New Roman" w:hAnsi="Times New Roman" w:cs="Times New Roman"/>
          <w:sz w:val="24"/>
          <w:szCs w:val="24"/>
        </w:rPr>
        <w:t xml:space="preserve"> que as prerrogativas relacionadas ao tempo nos ajudam a gerenciarmos com sabedoria todas as áreas da nossa vida</w:t>
      </w:r>
      <w:r w:rsidR="00997A2C" w:rsidRPr="00946909">
        <w:rPr>
          <w:rFonts w:ascii="Times New Roman" w:hAnsi="Times New Roman" w:cs="Times New Roman"/>
          <w:sz w:val="24"/>
          <w:szCs w:val="24"/>
        </w:rPr>
        <w:t xml:space="preserve">. Sendo assim, a mecânica do tempo nos ensina: </w:t>
      </w:r>
    </w:p>
    <w:p w14:paraId="4BE8CA5F" w14:textId="4E8123B5" w:rsidR="00997A2C" w:rsidRPr="00946909" w:rsidRDefault="005A2CDB" w:rsidP="0094690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Tudo é transitório;</w:t>
      </w:r>
    </w:p>
    <w:p w14:paraId="4B43C32D" w14:textId="358EFE04" w:rsidR="005A2CDB" w:rsidRPr="00946909" w:rsidRDefault="005A2CDB" w:rsidP="0094690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Deus coordena a vida;</w:t>
      </w:r>
    </w:p>
    <w:p w14:paraId="49B3A1FD" w14:textId="763CEBED" w:rsidR="005A2CDB" w:rsidRPr="00946909" w:rsidRDefault="008D6515" w:rsidP="0094690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909">
        <w:rPr>
          <w:rFonts w:ascii="Times New Roman" w:hAnsi="Times New Roman" w:cs="Times New Roman"/>
          <w:sz w:val="24"/>
          <w:szCs w:val="24"/>
        </w:rPr>
        <w:t>Deus têm</w:t>
      </w:r>
      <w:proofErr w:type="gramEnd"/>
      <w:r w:rsidRPr="00946909">
        <w:rPr>
          <w:rFonts w:ascii="Times New Roman" w:hAnsi="Times New Roman" w:cs="Times New Roman"/>
          <w:sz w:val="24"/>
          <w:szCs w:val="24"/>
        </w:rPr>
        <w:t xml:space="preserve"> um plano;</w:t>
      </w:r>
    </w:p>
    <w:p w14:paraId="1A33E028" w14:textId="03499003" w:rsidR="008D6515" w:rsidRPr="00946909" w:rsidRDefault="008D6515" w:rsidP="0094690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Somos limitados.</w:t>
      </w:r>
    </w:p>
    <w:p w14:paraId="73DE5126" w14:textId="4137910F" w:rsidR="00C76599" w:rsidRDefault="00C76599" w:rsidP="00946909">
      <w:pPr>
        <w:jc w:val="both"/>
        <w:rPr>
          <w:rFonts w:ascii="Aharoni" w:hAnsi="Aharoni" w:cs="Aharoni"/>
          <w:sz w:val="24"/>
          <w:szCs w:val="24"/>
        </w:rPr>
      </w:pPr>
    </w:p>
    <w:p w14:paraId="0BC4D19B" w14:textId="209F7470" w:rsidR="00C76599" w:rsidRPr="00EF2EE0" w:rsidRDefault="00C76599" w:rsidP="00946909">
      <w:pPr>
        <w:jc w:val="both"/>
        <w:rPr>
          <w:rFonts w:ascii="Aharoni" w:hAnsi="Aharoni" w:cs="Aharoni"/>
          <w:sz w:val="24"/>
          <w:szCs w:val="24"/>
        </w:rPr>
      </w:pPr>
    </w:p>
    <w:p w14:paraId="328323C9" w14:textId="269F6648" w:rsidR="002F65BE" w:rsidRDefault="002F65BE" w:rsidP="00946909">
      <w:pPr>
        <w:jc w:val="both"/>
        <w:rPr>
          <w:rFonts w:ascii="Aharoni" w:hAnsi="Aharoni" w:cs="Aharoni"/>
          <w:sz w:val="24"/>
          <w:szCs w:val="24"/>
        </w:rPr>
      </w:pPr>
    </w:p>
    <w:p w14:paraId="4C239586" w14:textId="0C2C0675" w:rsidR="005C6F68" w:rsidRDefault="005C6F68" w:rsidP="00946909">
      <w:pPr>
        <w:jc w:val="both"/>
        <w:rPr>
          <w:rFonts w:ascii="Aharoni" w:hAnsi="Aharoni" w:cs="Aharoni"/>
          <w:sz w:val="24"/>
          <w:szCs w:val="24"/>
        </w:rPr>
      </w:pPr>
    </w:p>
    <w:p w14:paraId="100062A4" w14:textId="79D4E087" w:rsidR="005C6F68" w:rsidRDefault="005C6F68" w:rsidP="00946909">
      <w:pPr>
        <w:jc w:val="both"/>
        <w:rPr>
          <w:rFonts w:ascii="Aharoni" w:hAnsi="Aharoni" w:cs="Aharoni"/>
          <w:sz w:val="24"/>
          <w:szCs w:val="24"/>
        </w:rPr>
      </w:pPr>
    </w:p>
    <w:p w14:paraId="76B688A9" w14:textId="7D2E626E" w:rsidR="005C6F68" w:rsidRDefault="005C6F68" w:rsidP="00946909">
      <w:pPr>
        <w:jc w:val="both"/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Referências</w:t>
      </w:r>
      <w:r w:rsidR="00040C06">
        <w:rPr>
          <w:rFonts w:ascii="Aharoni" w:hAnsi="Aharoni" w:cs="Aharoni"/>
          <w:sz w:val="24"/>
          <w:szCs w:val="24"/>
        </w:rPr>
        <w:t>:</w:t>
      </w:r>
    </w:p>
    <w:p w14:paraId="7783017B" w14:textId="7C564130" w:rsidR="00040C06" w:rsidRDefault="00040C06" w:rsidP="00946909">
      <w:pPr>
        <w:jc w:val="both"/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___________</w:t>
      </w:r>
      <w:proofErr w:type="gramStart"/>
      <w:r w:rsidRPr="00040C06">
        <w:rPr>
          <w:rFonts w:ascii="Aharoni" w:hAnsi="Aharoni" w:cs="Aharoni"/>
          <w:sz w:val="24"/>
          <w:szCs w:val="24"/>
        </w:rPr>
        <w:t>https</w:t>
      </w:r>
      <w:proofErr w:type="gramEnd"/>
      <w:r w:rsidRPr="00040C06">
        <w:rPr>
          <w:rFonts w:ascii="Aharoni" w:hAnsi="Aharoni" w:cs="Aharoni"/>
          <w:sz w:val="24"/>
          <w:szCs w:val="24"/>
        </w:rPr>
        <w:t>://amenteemaravilhosa.com.br/psicologia-do-tempo/</w:t>
      </w:r>
      <w:r>
        <w:rPr>
          <w:rFonts w:ascii="Aharoni" w:hAnsi="Aharoni" w:cs="Aharoni"/>
          <w:sz w:val="24"/>
          <w:szCs w:val="24"/>
        </w:rPr>
        <w:t xml:space="preserve">. </w:t>
      </w:r>
    </w:p>
    <w:p w14:paraId="7623ADF7" w14:textId="7BA25832" w:rsidR="00266B95" w:rsidRDefault="007B3048" w:rsidP="00946909">
      <w:pPr>
        <w:jc w:val="both"/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___________</w:t>
      </w:r>
      <w:proofErr w:type="gramStart"/>
      <w:r w:rsidR="00266B95" w:rsidRPr="00266B95">
        <w:rPr>
          <w:rFonts w:ascii="Aharoni" w:hAnsi="Aharoni" w:cs="Aharoni"/>
          <w:sz w:val="24"/>
          <w:szCs w:val="24"/>
        </w:rPr>
        <w:t>https</w:t>
      </w:r>
      <w:proofErr w:type="gramEnd"/>
      <w:r w:rsidR="00266B95" w:rsidRPr="00266B95">
        <w:rPr>
          <w:rFonts w:ascii="Aharoni" w:hAnsi="Aharoni" w:cs="Aharoni"/>
          <w:sz w:val="24"/>
          <w:szCs w:val="24"/>
        </w:rPr>
        <w:t>://www.luteranos.com.br/textos/eclesiastes-3-1-13</w:t>
      </w:r>
      <w:r w:rsidR="00266B95">
        <w:rPr>
          <w:rFonts w:ascii="Aharoni" w:hAnsi="Aharoni" w:cs="Aharoni"/>
          <w:sz w:val="24"/>
          <w:szCs w:val="24"/>
        </w:rPr>
        <w:t>.</w:t>
      </w:r>
    </w:p>
    <w:p w14:paraId="1E1E6390" w14:textId="67485C8E" w:rsidR="00266B95" w:rsidRPr="002F65BE" w:rsidRDefault="00E543DF" w:rsidP="00946909">
      <w:pPr>
        <w:jc w:val="both"/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___________</w:t>
      </w:r>
      <w:proofErr w:type="gramStart"/>
      <w:r w:rsidR="00D110B4" w:rsidRPr="00D110B4">
        <w:rPr>
          <w:rFonts w:ascii="Aharoni" w:hAnsi="Aharoni" w:cs="Aharoni"/>
          <w:sz w:val="24"/>
          <w:szCs w:val="24"/>
        </w:rPr>
        <w:t>https</w:t>
      </w:r>
      <w:proofErr w:type="gramEnd"/>
      <w:r w:rsidR="00D110B4" w:rsidRPr="00D110B4">
        <w:rPr>
          <w:rFonts w:ascii="Aharoni" w:hAnsi="Aharoni" w:cs="Aharoni"/>
          <w:sz w:val="24"/>
          <w:szCs w:val="24"/>
        </w:rPr>
        <w:t>://amenteemaravilhosa.com.br/licoes-que-esquecemos-com-o-tempo/</w:t>
      </w:r>
      <w:r w:rsidR="00E9691A">
        <w:rPr>
          <w:rFonts w:ascii="Aharoni" w:hAnsi="Aharoni" w:cs="Aharoni"/>
          <w:sz w:val="24"/>
          <w:szCs w:val="24"/>
        </w:rPr>
        <w:t>.</w:t>
      </w:r>
    </w:p>
    <w:sectPr w:rsidR="00266B95" w:rsidRPr="002F6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altName w:val="Arial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36CDE"/>
    <w:multiLevelType w:val="hybridMultilevel"/>
    <w:tmpl w:val="926CBC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51661"/>
    <w:multiLevelType w:val="hybridMultilevel"/>
    <w:tmpl w:val="8C9A9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3473"/>
    <w:multiLevelType w:val="hybridMultilevel"/>
    <w:tmpl w:val="D2EC3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E2"/>
    <w:rsid w:val="00040C06"/>
    <w:rsid w:val="000844A3"/>
    <w:rsid w:val="000A2EF9"/>
    <w:rsid w:val="001265A5"/>
    <w:rsid w:val="00133B2A"/>
    <w:rsid w:val="00161102"/>
    <w:rsid w:val="00197C24"/>
    <w:rsid w:val="001A466A"/>
    <w:rsid w:val="002417D3"/>
    <w:rsid w:val="00266B95"/>
    <w:rsid w:val="002C089F"/>
    <w:rsid w:val="002F65BE"/>
    <w:rsid w:val="004D7250"/>
    <w:rsid w:val="00597B77"/>
    <w:rsid w:val="005A2CDB"/>
    <w:rsid w:val="005C6F68"/>
    <w:rsid w:val="00622A8D"/>
    <w:rsid w:val="00641780"/>
    <w:rsid w:val="00667F2A"/>
    <w:rsid w:val="00684DF8"/>
    <w:rsid w:val="006E009D"/>
    <w:rsid w:val="006E5CA5"/>
    <w:rsid w:val="0075663A"/>
    <w:rsid w:val="0076534F"/>
    <w:rsid w:val="0077035A"/>
    <w:rsid w:val="0078201C"/>
    <w:rsid w:val="007B3048"/>
    <w:rsid w:val="00801FE2"/>
    <w:rsid w:val="0082699E"/>
    <w:rsid w:val="008D6515"/>
    <w:rsid w:val="00946909"/>
    <w:rsid w:val="00967A87"/>
    <w:rsid w:val="00971D07"/>
    <w:rsid w:val="00987C29"/>
    <w:rsid w:val="00997A2C"/>
    <w:rsid w:val="009A437A"/>
    <w:rsid w:val="00AE06EE"/>
    <w:rsid w:val="00AE66DB"/>
    <w:rsid w:val="00B10098"/>
    <w:rsid w:val="00BB1871"/>
    <w:rsid w:val="00BB2902"/>
    <w:rsid w:val="00BF1CD4"/>
    <w:rsid w:val="00BF5F8F"/>
    <w:rsid w:val="00C5283F"/>
    <w:rsid w:val="00C76599"/>
    <w:rsid w:val="00CD2C9D"/>
    <w:rsid w:val="00CF1BAE"/>
    <w:rsid w:val="00CF2843"/>
    <w:rsid w:val="00D110B4"/>
    <w:rsid w:val="00DA0449"/>
    <w:rsid w:val="00DA5BF5"/>
    <w:rsid w:val="00DF53F5"/>
    <w:rsid w:val="00E36D29"/>
    <w:rsid w:val="00E543DF"/>
    <w:rsid w:val="00E9691A"/>
    <w:rsid w:val="00EF2EE0"/>
    <w:rsid w:val="00FD2DAE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1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87C29"/>
    <w:rPr>
      <w:i/>
      <w:iCs/>
    </w:rPr>
  </w:style>
  <w:style w:type="character" w:styleId="Forte">
    <w:name w:val="Strong"/>
    <w:basedOn w:val="Fontepargpadro"/>
    <w:uiPriority w:val="22"/>
    <w:qFormat/>
    <w:rsid w:val="0075663A"/>
    <w:rPr>
      <w:b/>
      <w:bCs/>
    </w:rPr>
  </w:style>
  <w:style w:type="paragraph" w:styleId="PargrafodaLista">
    <w:name w:val="List Paragraph"/>
    <w:basedOn w:val="Normal"/>
    <w:uiPriority w:val="34"/>
    <w:qFormat/>
    <w:rsid w:val="00FD2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87C29"/>
    <w:rPr>
      <w:i/>
      <w:iCs/>
    </w:rPr>
  </w:style>
  <w:style w:type="character" w:styleId="Forte">
    <w:name w:val="Strong"/>
    <w:basedOn w:val="Fontepargpadro"/>
    <w:uiPriority w:val="22"/>
    <w:qFormat/>
    <w:rsid w:val="0075663A"/>
    <w:rPr>
      <w:b/>
      <w:bCs/>
    </w:rPr>
  </w:style>
  <w:style w:type="paragraph" w:styleId="PargrafodaLista">
    <w:name w:val="List Paragraph"/>
    <w:basedOn w:val="Normal"/>
    <w:uiPriority w:val="34"/>
    <w:qFormat/>
    <w:rsid w:val="00FD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itpmissaoneemias@gmail.com</dc:creator>
  <cp:lastModifiedBy>Usuario</cp:lastModifiedBy>
  <cp:revision>2</cp:revision>
  <dcterms:created xsi:type="dcterms:W3CDTF">2020-08-24T13:44:00Z</dcterms:created>
  <dcterms:modified xsi:type="dcterms:W3CDTF">2020-08-24T13:44:00Z</dcterms:modified>
</cp:coreProperties>
</file>